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21" w:rsidRPr="00EE451C" w:rsidRDefault="006E4C29" w:rsidP="006E4C29">
      <w:pPr>
        <w:rPr>
          <w:b/>
          <w:u w:val="single"/>
        </w:rPr>
      </w:pPr>
      <w:bookmarkStart w:id="0" w:name="_GoBack"/>
      <w:bookmarkEnd w:id="0"/>
      <w:r w:rsidRPr="00EE451C">
        <w:rPr>
          <w:b/>
          <w:u w:val="single"/>
        </w:rPr>
        <w:t xml:space="preserve">Progression of skills: </w:t>
      </w:r>
      <w:r w:rsidR="00EE451C" w:rsidRPr="00EE451C">
        <w:rPr>
          <w:b/>
          <w:u w:val="single"/>
        </w:rPr>
        <w:t>PSHE</w:t>
      </w:r>
      <w:r w:rsidR="001A2B5A">
        <w:rPr>
          <w:b/>
          <w:u w:val="single"/>
        </w:rPr>
        <w:t>E</w:t>
      </w:r>
      <w:r w:rsidR="00EE451C" w:rsidRPr="00EE451C">
        <w:rPr>
          <w:b/>
          <w:u w:val="single"/>
        </w:rPr>
        <w:t xml:space="preserve"> Year One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126"/>
        <w:gridCol w:w="8932"/>
      </w:tblGrid>
      <w:tr w:rsidR="0013718D" w:rsidRPr="00EE451C" w:rsidTr="00BA02EA">
        <w:trPr>
          <w:trHeight w:val="1181"/>
        </w:trPr>
        <w:tc>
          <w:tcPr>
            <w:tcW w:w="2126" w:type="dxa"/>
          </w:tcPr>
          <w:p w:rsidR="006E4C29" w:rsidRPr="00EE451C" w:rsidRDefault="006E4C29" w:rsidP="006E4C29">
            <w:r w:rsidRPr="00EE451C">
              <w:t>National Curriculum</w:t>
            </w:r>
          </w:p>
          <w:p w:rsidR="006E4C29" w:rsidRPr="00EE451C" w:rsidRDefault="006E4C29" w:rsidP="006E4C29"/>
        </w:tc>
        <w:tc>
          <w:tcPr>
            <w:tcW w:w="8932" w:type="dxa"/>
          </w:tcPr>
          <w:p w:rsidR="0013718D" w:rsidRPr="00EE451C" w:rsidRDefault="00EE451C" w:rsidP="0013718D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E451C">
              <w:rPr>
                <w:sz w:val="24"/>
                <w:szCs w:val="24"/>
              </w:rPr>
              <w:t>Non Statutory subject</w:t>
            </w:r>
          </w:p>
        </w:tc>
      </w:tr>
      <w:tr w:rsidR="00EE451C" w:rsidRPr="00EE451C" w:rsidTr="00BA02EA">
        <w:trPr>
          <w:trHeight w:val="400"/>
        </w:trPr>
        <w:tc>
          <w:tcPr>
            <w:tcW w:w="2126" w:type="dxa"/>
          </w:tcPr>
          <w:p w:rsidR="00EE451C" w:rsidRPr="00EE451C" w:rsidRDefault="00EE451C" w:rsidP="006E4C29">
            <w:r w:rsidRPr="00EE451C">
              <w:t>Being me in my world</w:t>
            </w:r>
          </w:p>
        </w:tc>
        <w:tc>
          <w:tcPr>
            <w:tcW w:w="8932" w:type="dxa"/>
          </w:tcPr>
          <w:p w:rsidR="00EE451C" w:rsidRDefault="00EE451C" w:rsidP="0013718D">
            <w:r>
              <w:t>Feeling special and safe</w:t>
            </w:r>
          </w:p>
          <w:p w:rsidR="00EE451C" w:rsidRDefault="00EE451C" w:rsidP="0013718D">
            <w:r>
              <w:t>Being part of a class</w:t>
            </w:r>
          </w:p>
          <w:p w:rsidR="00EE451C" w:rsidRDefault="00EE451C" w:rsidP="0013718D">
            <w:r>
              <w:t>Rights and responsibilities</w:t>
            </w:r>
          </w:p>
          <w:p w:rsidR="00EE451C" w:rsidRDefault="00EE451C" w:rsidP="0013718D">
            <w:r>
              <w:t>Rewards and feeling proud</w:t>
            </w:r>
          </w:p>
          <w:p w:rsidR="00EE451C" w:rsidRDefault="00EE451C" w:rsidP="0013718D">
            <w:r>
              <w:t>Consequences</w:t>
            </w:r>
          </w:p>
          <w:p w:rsidR="00EE451C" w:rsidRPr="00EE451C" w:rsidRDefault="00EE451C" w:rsidP="0013718D">
            <w:r>
              <w:t>Owning the learning charter</w:t>
            </w:r>
          </w:p>
        </w:tc>
      </w:tr>
      <w:tr w:rsidR="00EE451C" w:rsidRPr="00EE451C" w:rsidTr="00BA02EA">
        <w:trPr>
          <w:trHeight w:val="400"/>
        </w:trPr>
        <w:tc>
          <w:tcPr>
            <w:tcW w:w="2126" w:type="dxa"/>
          </w:tcPr>
          <w:p w:rsidR="00EE451C" w:rsidRPr="00EE451C" w:rsidRDefault="00EE451C" w:rsidP="006E4C29">
            <w:r w:rsidRPr="00EE451C">
              <w:t>Celebrating differences</w:t>
            </w:r>
          </w:p>
        </w:tc>
        <w:tc>
          <w:tcPr>
            <w:tcW w:w="8932" w:type="dxa"/>
          </w:tcPr>
          <w:p w:rsidR="00EE451C" w:rsidRDefault="00EE451C" w:rsidP="0013718D">
            <w:r>
              <w:t>Similarities and differences</w:t>
            </w:r>
          </w:p>
          <w:p w:rsidR="00EE451C" w:rsidRDefault="00EE451C" w:rsidP="0013718D">
            <w:r>
              <w:t>Understanding bullying and knowing how to deal with it</w:t>
            </w:r>
          </w:p>
          <w:p w:rsidR="00EE451C" w:rsidRDefault="00EE451C" w:rsidP="0013718D">
            <w:r>
              <w:t>Making new friends</w:t>
            </w:r>
          </w:p>
          <w:p w:rsidR="00EE451C" w:rsidRPr="00EE451C" w:rsidRDefault="00EE451C" w:rsidP="0013718D">
            <w:r>
              <w:t>Celebrating the differences in everyone</w:t>
            </w:r>
          </w:p>
        </w:tc>
      </w:tr>
      <w:tr w:rsidR="00EE451C" w:rsidRPr="00EE451C" w:rsidTr="00BA02EA">
        <w:trPr>
          <w:trHeight w:val="400"/>
        </w:trPr>
        <w:tc>
          <w:tcPr>
            <w:tcW w:w="2126" w:type="dxa"/>
          </w:tcPr>
          <w:p w:rsidR="00EE451C" w:rsidRPr="00EE451C" w:rsidRDefault="00EE451C" w:rsidP="006E4C29">
            <w:r w:rsidRPr="00EE451C">
              <w:t>Dreams and goals</w:t>
            </w:r>
          </w:p>
        </w:tc>
        <w:tc>
          <w:tcPr>
            <w:tcW w:w="8932" w:type="dxa"/>
          </w:tcPr>
          <w:p w:rsidR="00EE451C" w:rsidRDefault="00EE451C" w:rsidP="0013718D">
            <w:r>
              <w:t>Setting goals</w:t>
            </w:r>
          </w:p>
          <w:p w:rsidR="00EE451C" w:rsidRDefault="00EE451C" w:rsidP="0013718D">
            <w:r>
              <w:t>Identifying successes and achievements</w:t>
            </w:r>
          </w:p>
          <w:p w:rsidR="00EE451C" w:rsidRDefault="00EE451C" w:rsidP="0013718D">
            <w:r>
              <w:t>Learning styles</w:t>
            </w:r>
          </w:p>
          <w:p w:rsidR="00EE451C" w:rsidRDefault="00EE451C" w:rsidP="0013718D">
            <w:r>
              <w:t>Working well and celebrating achievements with a partner</w:t>
            </w:r>
          </w:p>
          <w:p w:rsidR="00EE451C" w:rsidRDefault="00EE451C" w:rsidP="0013718D">
            <w:r>
              <w:t>Tackling anew challenge</w:t>
            </w:r>
          </w:p>
          <w:p w:rsidR="00EE451C" w:rsidRDefault="00EE451C" w:rsidP="0013718D">
            <w:r>
              <w:t>Identifying and overcoming obstacles</w:t>
            </w:r>
          </w:p>
          <w:p w:rsidR="00EE451C" w:rsidRPr="00EE451C" w:rsidRDefault="00EE451C" w:rsidP="0013718D">
            <w:r>
              <w:t>Feelings of success</w:t>
            </w:r>
          </w:p>
        </w:tc>
      </w:tr>
      <w:tr w:rsidR="00EE451C" w:rsidRPr="00EE451C" w:rsidTr="00BA02EA">
        <w:trPr>
          <w:trHeight w:val="400"/>
        </w:trPr>
        <w:tc>
          <w:tcPr>
            <w:tcW w:w="2126" w:type="dxa"/>
          </w:tcPr>
          <w:p w:rsidR="00EE451C" w:rsidRPr="00EE451C" w:rsidRDefault="00EE451C" w:rsidP="006E4C29">
            <w:r w:rsidRPr="00EE451C">
              <w:t>Healthy me</w:t>
            </w:r>
          </w:p>
        </w:tc>
        <w:tc>
          <w:tcPr>
            <w:tcW w:w="8932" w:type="dxa"/>
          </w:tcPr>
          <w:p w:rsidR="00EE451C" w:rsidRDefault="00EE451C" w:rsidP="0013718D">
            <w:r>
              <w:t>Keeping myself healthy</w:t>
            </w:r>
          </w:p>
          <w:p w:rsidR="00EE451C" w:rsidRDefault="00EE451C" w:rsidP="0013718D">
            <w:r>
              <w:t>Heathier lifestyle choices</w:t>
            </w:r>
          </w:p>
          <w:p w:rsidR="00EE451C" w:rsidRDefault="00EE451C" w:rsidP="0013718D">
            <w:r>
              <w:t>Keeping clean</w:t>
            </w:r>
          </w:p>
          <w:p w:rsidR="00EE451C" w:rsidRDefault="00EE451C" w:rsidP="0013718D">
            <w:r>
              <w:t>Being safe</w:t>
            </w:r>
          </w:p>
          <w:p w:rsidR="00EE451C" w:rsidRDefault="00EE451C" w:rsidP="0013718D">
            <w:r>
              <w:t>Medicine safety/ safety with household items</w:t>
            </w:r>
          </w:p>
          <w:p w:rsidR="00EE451C" w:rsidRDefault="00EE451C" w:rsidP="0013718D">
            <w:r>
              <w:t>Road safety</w:t>
            </w:r>
          </w:p>
          <w:p w:rsidR="00EE451C" w:rsidRPr="00EE451C" w:rsidRDefault="00EE451C" w:rsidP="0013718D">
            <w:r>
              <w:t>Linking health and happiness</w:t>
            </w:r>
          </w:p>
        </w:tc>
      </w:tr>
      <w:tr w:rsidR="00EE451C" w:rsidRPr="00EE451C" w:rsidTr="00BA02EA">
        <w:trPr>
          <w:trHeight w:val="400"/>
        </w:trPr>
        <w:tc>
          <w:tcPr>
            <w:tcW w:w="2126" w:type="dxa"/>
          </w:tcPr>
          <w:p w:rsidR="00EE451C" w:rsidRPr="00EE451C" w:rsidRDefault="00EE451C" w:rsidP="006E4C29">
            <w:r w:rsidRPr="00EE451C">
              <w:t>Relationships</w:t>
            </w:r>
          </w:p>
        </w:tc>
        <w:tc>
          <w:tcPr>
            <w:tcW w:w="8932" w:type="dxa"/>
          </w:tcPr>
          <w:p w:rsidR="00EE451C" w:rsidRDefault="00EE451C" w:rsidP="0013718D">
            <w:r>
              <w:t>Belonging to a family</w:t>
            </w:r>
          </w:p>
          <w:p w:rsidR="00EE451C" w:rsidRDefault="00EE451C" w:rsidP="0013718D">
            <w:r>
              <w:t>Making friends/being a good friend</w:t>
            </w:r>
          </w:p>
          <w:p w:rsidR="00EE451C" w:rsidRDefault="00EE451C" w:rsidP="0013718D">
            <w:r>
              <w:t>Physical contact preferences</w:t>
            </w:r>
          </w:p>
          <w:p w:rsidR="00EE451C" w:rsidRDefault="00EE451C" w:rsidP="0013718D">
            <w:r>
              <w:t>People who help us</w:t>
            </w:r>
          </w:p>
          <w:p w:rsidR="00EE451C" w:rsidRDefault="00EE451C" w:rsidP="0013718D">
            <w:r>
              <w:t>Qualities as a friend and a person</w:t>
            </w:r>
          </w:p>
          <w:p w:rsidR="00EE451C" w:rsidRDefault="00EE451C" w:rsidP="0013718D">
            <w:r>
              <w:t>Self-acknowledgement</w:t>
            </w:r>
          </w:p>
          <w:p w:rsidR="00EE451C" w:rsidRDefault="00EE451C" w:rsidP="0013718D">
            <w:r>
              <w:t>Being a good friend to myself</w:t>
            </w:r>
          </w:p>
          <w:p w:rsidR="00EE451C" w:rsidRPr="00EE451C" w:rsidRDefault="00EE451C" w:rsidP="0013718D">
            <w:r>
              <w:t>Celebrating special relationships</w:t>
            </w:r>
          </w:p>
        </w:tc>
      </w:tr>
      <w:tr w:rsidR="00EE451C" w:rsidRPr="00EE451C" w:rsidTr="00BA02EA">
        <w:trPr>
          <w:trHeight w:val="400"/>
        </w:trPr>
        <w:tc>
          <w:tcPr>
            <w:tcW w:w="2126" w:type="dxa"/>
          </w:tcPr>
          <w:p w:rsidR="00EE451C" w:rsidRPr="00EE451C" w:rsidRDefault="00EE451C" w:rsidP="006E4C29">
            <w:r w:rsidRPr="00EE451C">
              <w:t>Changing me</w:t>
            </w:r>
          </w:p>
        </w:tc>
        <w:tc>
          <w:tcPr>
            <w:tcW w:w="8932" w:type="dxa"/>
          </w:tcPr>
          <w:p w:rsidR="00EE451C" w:rsidRDefault="00EE451C" w:rsidP="0013718D">
            <w:r>
              <w:t>Life cycles- animal and human</w:t>
            </w:r>
          </w:p>
          <w:p w:rsidR="00EE451C" w:rsidRDefault="00EE451C" w:rsidP="0013718D">
            <w:r>
              <w:t>Changes in me</w:t>
            </w:r>
          </w:p>
          <w:p w:rsidR="00EE451C" w:rsidRDefault="00EE451C" w:rsidP="0013718D">
            <w:r>
              <w:t>Changes since being a baby</w:t>
            </w:r>
          </w:p>
          <w:p w:rsidR="00EE451C" w:rsidRDefault="00EE451C" w:rsidP="0013718D">
            <w:r>
              <w:t>Differences between female and male bodies (correct terminology)</w:t>
            </w:r>
          </w:p>
          <w:p w:rsidR="00EE451C" w:rsidRDefault="00EE451C" w:rsidP="0013718D">
            <w:r>
              <w:t>Linking growing and learning</w:t>
            </w:r>
          </w:p>
          <w:p w:rsidR="00EE451C" w:rsidRDefault="00EE451C" w:rsidP="0013718D">
            <w:r>
              <w:t>Coping with change</w:t>
            </w:r>
          </w:p>
          <w:p w:rsidR="00EE451C" w:rsidRPr="00EE451C" w:rsidRDefault="00EE451C" w:rsidP="0013718D">
            <w:r>
              <w:t>transition</w:t>
            </w:r>
          </w:p>
        </w:tc>
      </w:tr>
      <w:tr w:rsidR="0013718D" w:rsidRPr="00EE451C" w:rsidTr="00BA02EA">
        <w:trPr>
          <w:trHeight w:val="582"/>
        </w:trPr>
        <w:tc>
          <w:tcPr>
            <w:tcW w:w="2126" w:type="dxa"/>
          </w:tcPr>
          <w:p w:rsidR="006E4C29" w:rsidRPr="00EE451C" w:rsidRDefault="006E4C29" w:rsidP="006E4C29">
            <w:r w:rsidRPr="00EE451C">
              <w:t>Support</w:t>
            </w:r>
          </w:p>
        </w:tc>
        <w:tc>
          <w:tcPr>
            <w:tcW w:w="8932" w:type="dxa"/>
          </w:tcPr>
          <w:p w:rsidR="006E4C29" w:rsidRPr="00EE451C" w:rsidRDefault="006E4C29" w:rsidP="006E4C29"/>
          <w:p w:rsidR="000F4975" w:rsidRPr="00EE451C" w:rsidRDefault="000F4975" w:rsidP="006E4C29"/>
          <w:p w:rsidR="000F4975" w:rsidRPr="00EE451C" w:rsidRDefault="000F4975" w:rsidP="006E4C29"/>
          <w:p w:rsidR="007B7B05" w:rsidRPr="00EE451C" w:rsidRDefault="007B7B05" w:rsidP="006E4C29"/>
        </w:tc>
      </w:tr>
      <w:tr w:rsidR="0013718D" w:rsidRPr="00EE451C" w:rsidTr="00BA02EA">
        <w:trPr>
          <w:trHeight w:val="566"/>
        </w:trPr>
        <w:tc>
          <w:tcPr>
            <w:tcW w:w="2126" w:type="dxa"/>
          </w:tcPr>
          <w:p w:rsidR="006E4C29" w:rsidRPr="00EE451C" w:rsidRDefault="006E4C29" w:rsidP="006E4C29">
            <w:r w:rsidRPr="00EE451C">
              <w:lastRenderedPageBreak/>
              <w:t>More Able</w:t>
            </w:r>
          </w:p>
        </w:tc>
        <w:tc>
          <w:tcPr>
            <w:tcW w:w="8932" w:type="dxa"/>
          </w:tcPr>
          <w:p w:rsidR="006E4C29" w:rsidRPr="00EE451C" w:rsidRDefault="006E4C29" w:rsidP="006E4C29"/>
          <w:p w:rsidR="007B7B05" w:rsidRPr="00EE451C" w:rsidRDefault="007B7B05" w:rsidP="006E4C29"/>
          <w:p w:rsidR="000F4975" w:rsidRPr="00EE451C" w:rsidRDefault="000F4975" w:rsidP="006E4C29"/>
          <w:p w:rsidR="000F4975" w:rsidRPr="00EE451C" w:rsidRDefault="000F4975" w:rsidP="006E4C29"/>
        </w:tc>
      </w:tr>
    </w:tbl>
    <w:p w:rsidR="006E4C29" w:rsidRPr="00EE451C" w:rsidRDefault="006E4C29" w:rsidP="006E4C29"/>
    <w:sectPr w:rsidR="006E4C29" w:rsidRPr="00EE45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12" w:rsidRDefault="00EC7B12" w:rsidP="006E4C29">
      <w:pPr>
        <w:spacing w:after="0" w:line="240" w:lineRule="auto"/>
      </w:pPr>
      <w:r>
        <w:separator/>
      </w:r>
    </w:p>
  </w:endnote>
  <w:endnote w:type="continuationSeparator" w:id="0">
    <w:p w:rsidR="00EC7B12" w:rsidRDefault="00EC7B12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12" w:rsidRDefault="00EC7B12" w:rsidP="006E4C29">
      <w:pPr>
        <w:spacing w:after="0" w:line="240" w:lineRule="auto"/>
      </w:pPr>
      <w:r>
        <w:separator/>
      </w:r>
    </w:p>
  </w:footnote>
  <w:footnote w:type="continuationSeparator" w:id="0">
    <w:p w:rsidR="00EC7B12" w:rsidRDefault="00EC7B12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6C3D797" wp14:editId="42328D9A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04B"/>
    <w:multiLevelType w:val="hybridMultilevel"/>
    <w:tmpl w:val="4C0CF582"/>
    <w:lvl w:ilvl="0" w:tplc="70560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6CD6"/>
    <w:multiLevelType w:val="hybridMultilevel"/>
    <w:tmpl w:val="4F48DE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F646F6"/>
    <w:multiLevelType w:val="hybridMultilevel"/>
    <w:tmpl w:val="2FA2C5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E31161"/>
    <w:multiLevelType w:val="hybridMultilevel"/>
    <w:tmpl w:val="ADA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34BAD"/>
    <w:multiLevelType w:val="hybridMultilevel"/>
    <w:tmpl w:val="9F2CF452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F6238"/>
    <w:multiLevelType w:val="hybridMultilevel"/>
    <w:tmpl w:val="8BB66A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6A2F79"/>
    <w:multiLevelType w:val="hybridMultilevel"/>
    <w:tmpl w:val="0644C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96168"/>
    <w:multiLevelType w:val="hybridMultilevel"/>
    <w:tmpl w:val="06AEB652"/>
    <w:lvl w:ilvl="0" w:tplc="1E5E517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5AB4237"/>
    <w:multiLevelType w:val="hybridMultilevel"/>
    <w:tmpl w:val="0756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707E"/>
    <w:multiLevelType w:val="hybridMultilevel"/>
    <w:tmpl w:val="C9BCD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01C35"/>
    <w:multiLevelType w:val="hybridMultilevel"/>
    <w:tmpl w:val="91D07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80DC6"/>
    <w:multiLevelType w:val="hybridMultilevel"/>
    <w:tmpl w:val="724A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0D75"/>
    <w:multiLevelType w:val="hybridMultilevel"/>
    <w:tmpl w:val="C8F8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A3127"/>
    <w:multiLevelType w:val="hybridMultilevel"/>
    <w:tmpl w:val="A2B2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52C3A"/>
    <w:multiLevelType w:val="hybridMultilevel"/>
    <w:tmpl w:val="CE7ABD56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D725D"/>
    <w:multiLevelType w:val="hybridMultilevel"/>
    <w:tmpl w:val="6DE8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8"/>
  </w:num>
  <w:num w:numId="5">
    <w:abstractNumId w:val="1"/>
  </w:num>
  <w:num w:numId="6">
    <w:abstractNumId w:val="2"/>
  </w:num>
  <w:num w:numId="7">
    <w:abstractNumId w:val="13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  <w:num w:numId="13">
    <w:abstractNumId w:val="6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0742BD"/>
    <w:rsid w:val="000F4975"/>
    <w:rsid w:val="001322F1"/>
    <w:rsid w:val="0013718D"/>
    <w:rsid w:val="001A2B5A"/>
    <w:rsid w:val="0037136F"/>
    <w:rsid w:val="00385501"/>
    <w:rsid w:val="00570D58"/>
    <w:rsid w:val="006B1644"/>
    <w:rsid w:val="006C066A"/>
    <w:rsid w:val="006D1B9B"/>
    <w:rsid w:val="006E4C29"/>
    <w:rsid w:val="007B7B05"/>
    <w:rsid w:val="00885C10"/>
    <w:rsid w:val="008F1EB0"/>
    <w:rsid w:val="009B3444"/>
    <w:rsid w:val="009D2650"/>
    <w:rsid w:val="00B128A4"/>
    <w:rsid w:val="00B55177"/>
    <w:rsid w:val="00B9745D"/>
    <w:rsid w:val="00BA02EA"/>
    <w:rsid w:val="00C77D86"/>
    <w:rsid w:val="00C85B91"/>
    <w:rsid w:val="00CC671A"/>
    <w:rsid w:val="00D2249A"/>
    <w:rsid w:val="00DE0944"/>
    <w:rsid w:val="00EC7B12"/>
    <w:rsid w:val="00E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864B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cp:lastPrinted>2021-11-12T15:46:00Z</cp:lastPrinted>
  <dcterms:created xsi:type="dcterms:W3CDTF">2021-10-12T10:52:00Z</dcterms:created>
  <dcterms:modified xsi:type="dcterms:W3CDTF">2021-11-12T15:48:00Z</dcterms:modified>
</cp:coreProperties>
</file>