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6134" w14:textId="77777777" w:rsidR="006E4C29" w:rsidRDefault="006E4C29"/>
    <w:p w14:paraId="574CE819" w14:textId="77777777" w:rsidR="006E4C29" w:rsidRDefault="006E4C29" w:rsidP="006E4C29"/>
    <w:p w14:paraId="3C70E99D" w14:textId="7777777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9E4E32">
        <w:rPr>
          <w:b/>
          <w:u w:val="single"/>
        </w:rPr>
        <w:t xml:space="preserve"> </w:t>
      </w:r>
      <w:r w:rsidR="009A38D7">
        <w:rPr>
          <w:b/>
          <w:u w:val="single"/>
        </w:rPr>
        <w:t>Computing y4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6E4C29" w14:paraId="5D84EF0E" w14:textId="77777777" w:rsidTr="00725B04">
        <w:tc>
          <w:tcPr>
            <w:tcW w:w="2263" w:type="dxa"/>
          </w:tcPr>
          <w:p w14:paraId="52BF0067" w14:textId="77777777" w:rsidR="006E4C29" w:rsidRDefault="006E4C29" w:rsidP="006E4C29">
            <w:r>
              <w:t>National Curriculum</w:t>
            </w:r>
          </w:p>
          <w:p w14:paraId="047F5D7E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655" w:type="dxa"/>
          </w:tcPr>
          <w:p w14:paraId="253257BB" w14:textId="77777777" w:rsidR="0067470B" w:rsidRPr="00725B04" w:rsidRDefault="009219AF" w:rsidP="009E4E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725B04">
              <w:t>Design and write programs to achieve specific goals, including solving problems</w:t>
            </w:r>
          </w:p>
          <w:p w14:paraId="175C7A2D" w14:textId="77777777" w:rsidR="009219AF" w:rsidRPr="00725B04" w:rsidRDefault="009219AF" w:rsidP="009E4E32">
            <w:pPr>
              <w:pStyle w:val="ListParagraph"/>
              <w:numPr>
                <w:ilvl w:val="0"/>
                <w:numId w:val="1"/>
              </w:numPr>
            </w:pPr>
            <w:r w:rsidRPr="00725B04">
              <w:t>Use logical reasoning</w:t>
            </w:r>
          </w:p>
          <w:p w14:paraId="51C7D0A3" w14:textId="77777777" w:rsidR="009219AF" w:rsidRPr="00725B04" w:rsidRDefault="009219AF" w:rsidP="009E4E32">
            <w:pPr>
              <w:pStyle w:val="ListParagraph"/>
              <w:numPr>
                <w:ilvl w:val="0"/>
                <w:numId w:val="1"/>
              </w:numPr>
            </w:pPr>
            <w:r w:rsidRPr="00725B04">
              <w:t>Understand computer networks</w:t>
            </w:r>
          </w:p>
          <w:p w14:paraId="799BD135" w14:textId="77777777" w:rsidR="009219AF" w:rsidRPr="00725B04" w:rsidRDefault="009219AF" w:rsidP="009E4E32">
            <w:pPr>
              <w:pStyle w:val="ListParagraph"/>
              <w:numPr>
                <w:ilvl w:val="0"/>
                <w:numId w:val="1"/>
              </w:numPr>
            </w:pPr>
            <w:r w:rsidRPr="00725B04">
              <w:t xml:space="preserve">Use internet </w:t>
            </w:r>
            <w:r w:rsidR="00190278" w:rsidRPr="00725B04">
              <w:t xml:space="preserve">safely and appropriately </w:t>
            </w:r>
          </w:p>
          <w:p w14:paraId="7EF37964" w14:textId="2461DA11" w:rsidR="00190278" w:rsidRPr="00725B04" w:rsidRDefault="00190278" w:rsidP="00725B04">
            <w:pPr>
              <w:pStyle w:val="ListParagraph"/>
              <w:numPr>
                <w:ilvl w:val="0"/>
                <w:numId w:val="1"/>
              </w:numPr>
            </w:pPr>
            <w:r w:rsidRPr="00725B04">
              <w:t>Collect and present data appropriately</w:t>
            </w:r>
          </w:p>
        </w:tc>
      </w:tr>
      <w:tr w:rsidR="006E4C29" w14:paraId="7D527EBC" w14:textId="77777777" w:rsidTr="00725B04">
        <w:trPr>
          <w:trHeight w:val="781"/>
        </w:trPr>
        <w:tc>
          <w:tcPr>
            <w:tcW w:w="2263" w:type="dxa"/>
          </w:tcPr>
          <w:p w14:paraId="4FD3E47F" w14:textId="77777777"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7655" w:type="dxa"/>
          </w:tcPr>
          <w:p w14:paraId="0EF1B202" w14:textId="77777777" w:rsidR="00190278" w:rsidRPr="00725B04" w:rsidRDefault="009A38D7" w:rsidP="009A38D7">
            <w:pPr>
              <w:pStyle w:val="ListParagraph"/>
              <w:numPr>
                <w:ilvl w:val="0"/>
                <w:numId w:val="2"/>
              </w:numPr>
            </w:pPr>
            <w:r w:rsidRPr="00725B04">
              <w:t>Use the search option in start menu to locate a programme</w:t>
            </w:r>
          </w:p>
          <w:p w14:paraId="6946B058" w14:textId="77777777" w:rsidR="009A38D7" w:rsidRPr="00725B04" w:rsidRDefault="009A38D7" w:rsidP="009A38D7">
            <w:pPr>
              <w:pStyle w:val="ListParagraph"/>
              <w:numPr>
                <w:ilvl w:val="0"/>
                <w:numId w:val="2"/>
              </w:numPr>
            </w:pPr>
            <w:r w:rsidRPr="00725B04">
              <w:t>Use appropriate computing vocabulary (menu tabs, network)</w:t>
            </w:r>
          </w:p>
          <w:p w14:paraId="57E813F5" w14:textId="77777777" w:rsidR="009A38D7" w:rsidRPr="00725B04" w:rsidRDefault="009A38D7" w:rsidP="009A38D7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725B04">
              <w:t>Use a mouse or pad with confidence (right click, scroll etc)</w:t>
            </w:r>
          </w:p>
        </w:tc>
      </w:tr>
      <w:tr w:rsidR="006E4C29" w14:paraId="5297CE73" w14:textId="77777777" w:rsidTr="00725B04">
        <w:tc>
          <w:tcPr>
            <w:tcW w:w="2263" w:type="dxa"/>
          </w:tcPr>
          <w:p w14:paraId="60D4DF3E" w14:textId="77777777"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7655" w:type="dxa"/>
          </w:tcPr>
          <w:p w14:paraId="61852B8F" w14:textId="58F773E6" w:rsidR="00CD7265" w:rsidRPr="003D234D" w:rsidRDefault="0067470B" w:rsidP="006E4C29">
            <w:r w:rsidRPr="003D234D">
              <w:t>Using computers</w:t>
            </w:r>
          </w:p>
          <w:p w14:paraId="28262176" w14:textId="1A7CCE8B" w:rsidR="00725B04" w:rsidRPr="003D234D" w:rsidRDefault="00725B04" w:rsidP="00725B04">
            <w:pPr>
              <w:pStyle w:val="ListParagraph"/>
              <w:numPr>
                <w:ilvl w:val="0"/>
                <w:numId w:val="3"/>
              </w:numPr>
            </w:pPr>
            <w:r w:rsidRPr="003D234D">
              <w:t>use other input devices such as cameras or sensors</w:t>
            </w:r>
          </w:p>
          <w:p w14:paraId="2DEF8DA7" w14:textId="336CADC2" w:rsidR="00725B04" w:rsidRPr="003D234D" w:rsidRDefault="00725B04" w:rsidP="00725B04">
            <w:pPr>
              <w:pStyle w:val="ListParagraph"/>
              <w:numPr>
                <w:ilvl w:val="0"/>
                <w:numId w:val="3"/>
              </w:numPr>
            </w:pPr>
            <w:r w:rsidRPr="003D234D">
              <w:t>with support select and use a variety of software on a range of digital devices</w:t>
            </w:r>
          </w:p>
          <w:p w14:paraId="55C12ADF" w14:textId="5A6C82F0" w:rsidR="00725B04" w:rsidRPr="003D234D" w:rsidRDefault="00725B04" w:rsidP="00725B04">
            <w:pPr>
              <w:pStyle w:val="ListParagraph"/>
              <w:numPr>
                <w:ilvl w:val="0"/>
                <w:numId w:val="3"/>
              </w:numPr>
            </w:pPr>
            <w:r w:rsidRPr="003D234D">
              <w:t>with support select, use and combine a variety of software on a range of digital devices to accomplish given goals</w:t>
            </w:r>
          </w:p>
          <w:p w14:paraId="4CE4E537" w14:textId="1E8C8B25" w:rsidR="0067470B" w:rsidRPr="003D234D" w:rsidRDefault="0067470B" w:rsidP="006E4C29"/>
          <w:p w14:paraId="043A47C6" w14:textId="10C2CB7B" w:rsidR="0067470B" w:rsidRPr="003D234D" w:rsidRDefault="0067470B" w:rsidP="006E4C29">
            <w:r w:rsidRPr="003D234D">
              <w:t>E-Safety</w:t>
            </w:r>
          </w:p>
          <w:p w14:paraId="1C04FAA3" w14:textId="4FD33209" w:rsidR="00725B04" w:rsidRPr="003D234D" w:rsidRDefault="00725B04" w:rsidP="00725B04">
            <w:pPr>
              <w:pStyle w:val="ListParagraph"/>
              <w:numPr>
                <w:ilvl w:val="0"/>
                <w:numId w:val="4"/>
              </w:numPr>
            </w:pPr>
            <w:r w:rsidRPr="003D234D">
              <w:t>use technology responsibly and understand that communication online may be seen by others</w:t>
            </w:r>
          </w:p>
          <w:p w14:paraId="42DF3BE2" w14:textId="32886B98" w:rsidR="00725B04" w:rsidRPr="003D234D" w:rsidRDefault="00725B04" w:rsidP="00725B04">
            <w:pPr>
              <w:pStyle w:val="ListParagraph"/>
              <w:numPr>
                <w:ilvl w:val="0"/>
                <w:numId w:val="4"/>
              </w:numPr>
            </w:pPr>
            <w:r w:rsidRPr="003D234D">
              <w:t>understand where to go for help and support when he/ she has concerns about content or contact on the internet or other online technologies</w:t>
            </w:r>
          </w:p>
          <w:p w14:paraId="4AE033C5" w14:textId="66DC2B39" w:rsidR="0067470B" w:rsidRPr="003D234D" w:rsidRDefault="0067470B" w:rsidP="006E4C29"/>
          <w:p w14:paraId="162EF94A" w14:textId="277320C5" w:rsidR="0067470B" w:rsidRPr="003D234D" w:rsidRDefault="0067470B" w:rsidP="006E4C29">
            <w:pPr>
              <w:rPr>
                <w:noProof/>
                <w:lang w:eastAsia="en-GB"/>
              </w:rPr>
            </w:pPr>
            <w:r w:rsidRPr="003D234D">
              <w:rPr>
                <w:noProof/>
                <w:lang w:eastAsia="en-GB"/>
              </w:rPr>
              <w:t>Coding:</w:t>
            </w:r>
          </w:p>
          <w:p w14:paraId="06BCF119" w14:textId="711579A0" w:rsidR="00725B04" w:rsidRPr="003D234D" w:rsidRDefault="00725B04" w:rsidP="00725B04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 w:rsidRPr="003D234D">
              <w:rPr>
                <w:noProof/>
                <w:lang w:eastAsia="en-GB"/>
              </w:rPr>
              <w:t>decompose programs into smaller parts</w:t>
            </w:r>
          </w:p>
          <w:p w14:paraId="4AC829EF" w14:textId="6478EB60" w:rsidR="00725B04" w:rsidRPr="003D234D" w:rsidRDefault="00725B04" w:rsidP="00725B04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 w:rsidRPr="003D234D">
              <w:rPr>
                <w:noProof/>
                <w:lang w:eastAsia="en-GB"/>
              </w:rPr>
              <w:t>use logical reasoning to detect and correct errors in algorithms and programs</w:t>
            </w:r>
          </w:p>
          <w:p w14:paraId="2A691220" w14:textId="2A1F7B23" w:rsidR="00725B04" w:rsidRPr="003D234D" w:rsidRDefault="00725B04" w:rsidP="00725B04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 w:rsidRPr="003D234D">
              <w:rPr>
                <w:noProof/>
                <w:lang w:eastAsia="en-GB"/>
              </w:rPr>
              <w:t>select, use and combine a variety of software, systems and content that accomplish given goals</w:t>
            </w:r>
          </w:p>
          <w:p w14:paraId="231E54DD" w14:textId="740174D4" w:rsidR="0067470B" w:rsidRPr="003D234D" w:rsidRDefault="0067470B" w:rsidP="006E4C29">
            <w:pPr>
              <w:rPr>
                <w:noProof/>
                <w:lang w:eastAsia="en-GB"/>
              </w:rPr>
            </w:pPr>
          </w:p>
          <w:p w14:paraId="5DAA78FA" w14:textId="28C11203" w:rsidR="00396CE7" w:rsidRPr="003D234D" w:rsidRDefault="0067470B" w:rsidP="006E4C29">
            <w:r w:rsidRPr="003D234D">
              <w:t>Networks</w:t>
            </w:r>
          </w:p>
          <w:p w14:paraId="11DCBC7B" w14:textId="6BD2B35D" w:rsidR="00725B04" w:rsidRPr="003D234D" w:rsidRDefault="00725B04" w:rsidP="00725B04">
            <w:pPr>
              <w:pStyle w:val="ListParagraph"/>
              <w:numPr>
                <w:ilvl w:val="0"/>
                <w:numId w:val="7"/>
              </w:numPr>
            </w:pPr>
            <w:r w:rsidRPr="003D234D">
              <w:t>understand what services are and how they provide services to a network</w:t>
            </w:r>
          </w:p>
          <w:p w14:paraId="6FEFEEBA" w14:textId="26697C65" w:rsidR="0067470B" w:rsidRPr="003D234D" w:rsidRDefault="0067470B" w:rsidP="006E4C29"/>
          <w:p w14:paraId="62A64297" w14:textId="37D5EE28" w:rsidR="0067470B" w:rsidRPr="003D234D" w:rsidRDefault="0067470B" w:rsidP="006E4C29">
            <w:r w:rsidRPr="003D234D">
              <w:t>Net-searching</w:t>
            </w:r>
          </w:p>
          <w:p w14:paraId="251E489A" w14:textId="2D808AEE" w:rsidR="00725B04" w:rsidRPr="003D234D" w:rsidRDefault="00725B04" w:rsidP="00725B04">
            <w:pPr>
              <w:pStyle w:val="ListParagraph"/>
              <w:numPr>
                <w:ilvl w:val="0"/>
                <w:numId w:val="7"/>
              </w:numPr>
            </w:pPr>
            <w:bookmarkStart w:id="0" w:name="_GoBack"/>
            <w:bookmarkEnd w:id="0"/>
            <w:r w:rsidRPr="003D234D">
              <w:t xml:space="preserve">understand how results are selected </w:t>
            </w:r>
            <w:r w:rsidR="003D234D" w:rsidRPr="003D234D">
              <w:t>and ranked by search engines</w:t>
            </w:r>
          </w:p>
          <w:p w14:paraId="2E140F32" w14:textId="77777777" w:rsidR="009E4E32" w:rsidRDefault="009E4E32" w:rsidP="006E4C29">
            <w:pPr>
              <w:rPr>
                <w:b/>
                <w:u w:val="single"/>
              </w:rPr>
            </w:pPr>
          </w:p>
        </w:tc>
      </w:tr>
      <w:tr w:rsidR="006E4C29" w14:paraId="7F4663F2" w14:textId="77777777" w:rsidTr="00725B04">
        <w:tc>
          <w:tcPr>
            <w:tcW w:w="2263" w:type="dxa"/>
          </w:tcPr>
          <w:p w14:paraId="24D7F117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7655" w:type="dxa"/>
          </w:tcPr>
          <w:p w14:paraId="68C87789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3513D82E" w14:textId="77777777" w:rsidR="003D234D" w:rsidRDefault="003D234D" w:rsidP="006E4C29">
            <w:pPr>
              <w:rPr>
                <w:b/>
                <w:u w:val="single"/>
              </w:rPr>
            </w:pPr>
          </w:p>
          <w:p w14:paraId="0B48B4A2" w14:textId="7272B197" w:rsidR="003D234D" w:rsidRDefault="003D234D" w:rsidP="006E4C29">
            <w:pPr>
              <w:rPr>
                <w:b/>
                <w:u w:val="single"/>
              </w:rPr>
            </w:pPr>
          </w:p>
        </w:tc>
      </w:tr>
      <w:tr w:rsidR="006E4C29" w14:paraId="72D91251" w14:textId="77777777" w:rsidTr="00725B04">
        <w:tc>
          <w:tcPr>
            <w:tcW w:w="2263" w:type="dxa"/>
          </w:tcPr>
          <w:p w14:paraId="4A75247D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655" w:type="dxa"/>
          </w:tcPr>
          <w:p w14:paraId="1F985A67" w14:textId="77777777" w:rsidR="003D234D" w:rsidRDefault="003D234D" w:rsidP="006E4C29">
            <w:pPr>
              <w:rPr>
                <w:b/>
                <w:u w:val="single"/>
              </w:rPr>
            </w:pPr>
          </w:p>
          <w:p w14:paraId="0B05A6B5" w14:textId="07248894" w:rsidR="003D234D" w:rsidRDefault="003D234D" w:rsidP="006E4C29">
            <w:pPr>
              <w:rPr>
                <w:b/>
                <w:u w:val="single"/>
              </w:rPr>
            </w:pPr>
          </w:p>
        </w:tc>
      </w:tr>
    </w:tbl>
    <w:p w14:paraId="0CA09FD8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0333B" w14:textId="77777777" w:rsidR="000A47F9" w:rsidRDefault="000A47F9" w:rsidP="006E4C29">
      <w:pPr>
        <w:spacing w:after="0" w:line="240" w:lineRule="auto"/>
      </w:pPr>
      <w:r>
        <w:separator/>
      </w:r>
    </w:p>
  </w:endnote>
  <w:endnote w:type="continuationSeparator" w:id="0">
    <w:p w14:paraId="7C177121" w14:textId="77777777" w:rsidR="000A47F9" w:rsidRDefault="000A47F9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DDD4" w14:textId="77777777" w:rsidR="000A47F9" w:rsidRDefault="000A47F9" w:rsidP="006E4C29">
      <w:pPr>
        <w:spacing w:after="0" w:line="240" w:lineRule="auto"/>
      </w:pPr>
      <w:r>
        <w:separator/>
      </w:r>
    </w:p>
  </w:footnote>
  <w:footnote w:type="continuationSeparator" w:id="0">
    <w:p w14:paraId="6FCF947E" w14:textId="77777777" w:rsidR="000A47F9" w:rsidRDefault="000A47F9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C18E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3BD1712B" wp14:editId="6CEF51DD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A62"/>
    <w:multiLevelType w:val="hybridMultilevel"/>
    <w:tmpl w:val="C494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624"/>
    <w:multiLevelType w:val="hybridMultilevel"/>
    <w:tmpl w:val="FBD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0502"/>
    <w:multiLevelType w:val="hybridMultilevel"/>
    <w:tmpl w:val="96AE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4762"/>
    <w:multiLevelType w:val="hybridMultilevel"/>
    <w:tmpl w:val="9094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65960"/>
    <w:multiLevelType w:val="hybridMultilevel"/>
    <w:tmpl w:val="F2AA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A47F9"/>
    <w:rsid w:val="00190278"/>
    <w:rsid w:val="00396CE7"/>
    <w:rsid w:val="003D234D"/>
    <w:rsid w:val="004B0A3D"/>
    <w:rsid w:val="00572EED"/>
    <w:rsid w:val="005D47A2"/>
    <w:rsid w:val="0067470B"/>
    <w:rsid w:val="006D1B9B"/>
    <w:rsid w:val="006E4C29"/>
    <w:rsid w:val="00725B04"/>
    <w:rsid w:val="008F1EB0"/>
    <w:rsid w:val="009219AF"/>
    <w:rsid w:val="009A38D7"/>
    <w:rsid w:val="009E4E32"/>
    <w:rsid w:val="00AB5C9B"/>
    <w:rsid w:val="00CD7265"/>
    <w:rsid w:val="00F67CC7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B94A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2018-12-19T10:34:00Z</dcterms:created>
  <dcterms:modified xsi:type="dcterms:W3CDTF">2021-09-06T15:02:00Z</dcterms:modified>
</cp:coreProperties>
</file>